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17420D26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EndPr/>
        <w:sdtContent>
          <w:r w:rsidR="0049473A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1734A924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E10288">
        <w:rPr>
          <w:b w:val="0"/>
          <w:noProof/>
        </w:rPr>
        <w:t>Amanda Davis</w:t>
      </w:r>
      <w:r w:rsidR="004E6AF8" w:rsidRPr="00B72051">
        <w:rPr>
          <w:b w:val="0"/>
        </w:rPr>
        <w:fldChar w:fldCharType="end"/>
      </w:r>
    </w:p>
    <w:p w14:paraId="510B53CB" w14:textId="02F8CBDD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E10288">
        <w:rPr>
          <w:b w:val="0"/>
          <w:noProof/>
        </w:rPr>
        <w:t>PT 133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6761810C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E10288">
        <w:rPr>
          <w:b w:val="0"/>
          <w:noProof/>
        </w:rPr>
        <w:t>adavis@mecc.edu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379D969E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E10288">
        <w:rPr>
          <w:noProof/>
        </w:rPr>
        <w:t>276-523-9013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42"/>
        <w:gridCol w:w="401"/>
        <w:gridCol w:w="1243"/>
        <w:gridCol w:w="1377"/>
        <w:gridCol w:w="1647"/>
        <w:gridCol w:w="1451"/>
        <w:gridCol w:w="1113"/>
        <w:gridCol w:w="1439"/>
        <w:gridCol w:w="271"/>
        <w:gridCol w:w="1050"/>
        <w:gridCol w:w="9"/>
        <w:gridCol w:w="413"/>
      </w:tblGrid>
      <w:tr w:rsidR="00A10584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F5397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A2F4BC3" w14:textId="77777777" w:rsidR="00BE20DF" w:rsidRPr="00BE20DF" w:rsidRDefault="00116E6F" w:rsidP="00BE20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BE20DF" w:rsidRPr="00BE20DF">
              <w:rPr>
                <w:noProof/>
                <w:sz w:val="20"/>
                <w:szCs w:val="20"/>
              </w:rPr>
              <w:t>Office Hours</w:t>
            </w:r>
          </w:p>
          <w:p w14:paraId="237A446B" w14:textId="77777777" w:rsidR="00BE20DF" w:rsidRPr="00BE20DF" w:rsidRDefault="00BE20DF" w:rsidP="00BE20DF">
            <w:pPr>
              <w:jc w:val="center"/>
              <w:rPr>
                <w:noProof/>
                <w:sz w:val="20"/>
                <w:szCs w:val="20"/>
              </w:rPr>
            </w:pPr>
            <w:r w:rsidRPr="00BE20DF">
              <w:rPr>
                <w:noProof/>
                <w:sz w:val="20"/>
                <w:szCs w:val="20"/>
              </w:rPr>
              <w:t>12pm-2pm</w:t>
            </w:r>
          </w:p>
          <w:p w14:paraId="44E6F2F8" w14:textId="6FA0B14E" w:rsidR="00116E6F" w:rsidRPr="00A24B67" w:rsidRDefault="00BE20DF" w:rsidP="00BE20DF">
            <w:pPr>
              <w:jc w:val="center"/>
              <w:rPr>
                <w:sz w:val="20"/>
                <w:szCs w:val="20"/>
              </w:rPr>
            </w:pPr>
            <w:r w:rsidRPr="00BE20DF">
              <w:rPr>
                <w:noProof/>
                <w:sz w:val="20"/>
                <w:szCs w:val="20"/>
              </w:rPr>
              <w:t>Alternat</w:t>
            </w:r>
            <w:r w:rsidR="0000274F">
              <w:rPr>
                <w:noProof/>
                <w:sz w:val="20"/>
                <w:szCs w:val="20"/>
              </w:rPr>
              <w:t xml:space="preserve">e </w:t>
            </w:r>
            <w:r w:rsidRPr="00BE20DF">
              <w:rPr>
                <w:noProof/>
                <w:sz w:val="20"/>
                <w:szCs w:val="20"/>
              </w:rPr>
              <w:t>weeks in person</w:t>
            </w:r>
            <w:r w:rsidR="0000274F">
              <w:rPr>
                <w:noProof/>
                <w:sz w:val="20"/>
                <w:szCs w:val="20"/>
              </w:rPr>
              <w:t>/</w:t>
            </w:r>
            <w:r w:rsidRPr="00BE20DF">
              <w:rPr>
                <w:noProof/>
                <w:sz w:val="20"/>
                <w:szCs w:val="20"/>
              </w:rPr>
              <w:t>virtual. See below for specific dates.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B03F13A" w14:textId="6CB7D6B0" w:rsidR="00116E6F" w:rsidRPr="00A24B67" w:rsidRDefault="00116E6F" w:rsidP="00BE20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BE20DF">
              <w:rPr>
                <w:sz w:val="20"/>
                <w:szCs w:val="20"/>
              </w:rPr>
              <w:t> </w:t>
            </w:r>
            <w:r w:rsidR="00BE20DF">
              <w:rPr>
                <w:sz w:val="20"/>
                <w:szCs w:val="20"/>
              </w:rPr>
              <w:t> </w:t>
            </w:r>
            <w:r w:rsidR="00BE20DF">
              <w:rPr>
                <w:sz w:val="20"/>
                <w:szCs w:val="20"/>
              </w:rPr>
              <w:t> </w:t>
            </w:r>
            <w:r w:rsidR="00BE20DF">
              <w:rPr>
                <w:sz w:val="20"/>
                <w:szCs w:val="20"/>
              </w:rPr>
              <w:t> </w:t>
            </w:r>
            <w:r w:rsidR="00BE20DF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14A35C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3471AF1E" w14:textId="152ED795" w:rsidR="00E10288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E10288">
              <w:rPr>
                <w:noProof/>
                <w:sz w:val="20"/>
                <w:szCs w:val="20"/>
              </w:rPr>
              <w:t>6/6/25</w:t>
            </w:r>
          </w:p>
          <w:p w14:paraId="20F5DE0B" w14:textId="46D2BEBC" w:rsidR="00E10288" w:rsidRDefault="00E10288" w:rsidP="003976D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HLT 105/ EMS 100</w:t>
            </w:r>
          </w:p>
          <w:p w14:paraId="145AA7FA" w14:textId="0D974A94" w:rsidR="00E10288" w:rsidRDefault="00E10288" w:rsidP="003976D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9am-3pm</w:t>
            </w:r>
          </w:p>
          <w:p w14:paraId="1D9FB502" w14:textId="12EFCB65" w:rsidR="00E10288" w:rsidRDefault="00E10288" w:rsidP="003976D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PT 231</w:t>
            </w:r>
          </w:p>
          <w:p w14:paraId="604421EE" w14:textId="22CC95E8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5892E08D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5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5ED8">
                  <w:rPr>
                    <w:sz w:val="20"/>
                    <w:szCs w:val="20"/>
                  </w:rPr>
                  <w:t>5/</w:t>
                </w:r>
                <w:r w:rsidR="007C3A95">
                  <w:rPr>
                    <w:sz w:val="20"/>
                    <w:szCs w:val="20"/>
                  </w:rPr>
                  <w:t>29</w:t>
                </w:r>
                <w:r w:rsidR="00E95ED8">
                  <w:rPr>
                    <w:sz w:val="20"/>
                    <w:szCs w:val="20"/>
                  </w:rPr>
                  <w:t>/202</w:t>
                </w:r>
                <w:r w:rsidR="007C3A9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7BAE923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8ED6B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AD096CD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F3632A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64F683BA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5-07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2F03">
                  <w:rPr>
                    <w:sz w:val="20"/>
                    <w:szCs w:val="20"/>
                  </w:rPr>
                  <w:t>7/29/2025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079F3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7E3203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1517AB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DDEF38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16200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D89DB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E274D25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4C77236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2DD967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A10584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58CDE10B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5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90615">
                  <w:rPr>
                    <w:sz w:val="20"/>
                    <w:szCs w:val="20"/>
                  </w:rPr>
                  <w:t>5/29/2025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05E165B5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5-06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0D2C">
                  <w:rPr>
                    <w:sz w:val="20"/>
                    <w:szCs w:val="20"/>
                  </w:rPr>
                  <w:t>6/</w:t>
                </w:r>
                <w:r w:rsidR="00290615">
                  <w:rPr>
                    <w:sz w:val="20"/>
                    <w:szCs w:val="20"/>
                  </w:rPr>
                  <w:t>26</w:t>
                </w:r>
                <w:r w:rsidR="00A70D2C">
                  <w:rPr>
                    <w:sz w:val="20"/>
                    <w:szCs w:val="20"/>
                  </w:rPr>
                  <w:t>/202</w:t>
                </w:r>
                <w:r w:rsidR="0029061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A10584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49829DD2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5-07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872C3">
                  <w:rPr>
                    <w:sz w:val="20"/>
                    <w:szCs w:val="20"/>
                  </w:rPr>
                  <w:t>7/1/2025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439634ED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5-07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12FA4">
                  <w:rPr>
                    <w:sz w:val="20"/>
                    <w:szCs w:val="20"/>
                  </w:rPr>
                  <w:t>7/29/2025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6D7509A3" w:rsidR="00E359D8" w:rsidRDefault="00C22769" w:rsidP="00D42AD4">
      <w:pPr>
        <w:ind w:left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58247" wp14:editId="7A3C116A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0"/>
                <wp:wrapSquare wrapText="bothSides"/>
                <wp:docPr id="12377920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 w:rsidR="00E10288">
        <w:rPr>
          <w:noProof/>
          <w:sz w:val="20"/>
          <w:szCs w:val="20"/>
        </w:rPr>
        <w:t>Office hours in person 6/</w:t>
      </w:r>
      <w:r w:rsidR="004F00B7">
        <w:rPr>
          <w:noProof/>
          <w:sz w:val="20"/>
          <w:szCs w:val="20"/>
        </w:rPr>
        <w:t>3</w:t>
      </w:r>
      <w:r w:rsidR="00E10288">
        <w:rPr>
          <w:noProof/>
          <w:sz w:val="20"/>
          <w:szCs w:val="20"/>
        </w:rPr>
        <w:t>, 6/1</w:t>
      </w:r>
      <w:r w:rsidR="004F00B7">
        <w:rPr>
          <w:noProof/>
          <w:sz w:val="20"/>
          <w:szCs w:val="20"/>
        </w:rPr>
        <w:t>7</w:t>
      </w:r>
      <w:r w:rsidR="00E10288">
        <w:rPr>
          <w:noProof/>
          <w:sz w:val="20"/>
          <w:szCs w:val="20"/>
        </w:rPr>
        <w:t>, 7/</w:t>
      </w:r>
      <w:r w:rsidR="004F00B7">
        <w:rPr>
          <w:noProof/>
          <w:sz w:val="20"/>
          <w:szCs w:val="20"/>
        </w:rPr>
        <w:t>1</w:t>
      </w:r>
      <w:r w:rsidR="00E10288">
        <w:rPr>
          <w:noProof/>
          <w:sz w:val="20"/>
          <w:szCs w:val="20"/>
        </w:rPr>
        <w:t>, 7/1</w:t>
      </w:r>
      <w:r w:rsidR="00C10B1F">
        <w:rPr>
          <w:noProof/>
          <w:sz w:val="20"/>
          <w:szCs w:val="20"/>
        </w:rPr>
        <w:t>5</w:t>
      </w:r>
      <w:r w:rsidR="00E10288">
        <w:rPr>
          <w:noProof/>
          <w:sz w:val="20"/>
          <w:szCs w:val="20"/>
        </w:rPr>
        <w:t>, 7/2</w:t>
      </w:r>
      <w:r w:rsidR="00C10B1F">
        <w:rPr>
          <w:noProof/>
          <w:sz w:val="20"/>
          <w:szCs w:val="20"/>
        </w:rPr>
        <w:t>2</w:t>
      </w:r>
      <w:r w:rsidR="00E10288">
        <w:rPr>
          <w:noProof/>
          <w:sz w:val="20"/>
          <w:szCs w:val="20"/>
        </w:rPr>
        <w:t xml:space="preserve"> in PT 133. Office hours virtually 6/1</w:t>
      </w:r>
      <w:r w:rsidR="000409E4">
        <w:rPr>
          <w:noProof/>
          <w:sz w:val="20"/>
          <w:szCs w:val="20"/>
        </w:rPr>
        <w:t>0</w:t>
      </w:r>
      <w:r w:rsidR="00E10288">
        <w:rPr>
          <w:noProof/>
          <w:sz w:val="20"/>
          <w:szCs w:val="20"/>
        </w:rPr>
        <w:t>, 7/</w:t>
      </w:r>
      <w:r w:rsidR="008A0FE0">
        <w:rPr>
          <w:noProof/>
          <w:sz w:val="20"/>
          <w:szCs w:val="20"/>
        </w:rPr>
        <w:t>8</w:t>
      </w:r>
      <w:r w:rsidR="00E10288">
        <w:rPr>
          <w:noProof/>
          <w:sz w:val="20"/>
          <w:szCs w:val="20"/>
        </w:rPr>
        <w:t xml:space="preserve">, and 7/30. Please email for an appointment. Out of town on vacation 6/20-6/30.  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0274F"/>
    <w:rsid w:val="00025475"/>
    <w:rsid w:val="000267D2"/>
    <w:rsid w:val="000409E4"/>
    <w:rsid w:val="00043FE8"/>
    <w:rsid w:val="00062156"/>
    <w:rsid w:val="00076A96"/>
    <w:rsid w:val="000A166B"/>
    <w:rsid w:val="000D06B5"/>
    <w:rsid w:val="000D65AC"/>
    <w:rsid w:val="00116E6F"/>
    <w:rsid w:val="00134984"/>
    <w:rsid w:val="00151602"/>
    <w:rsid w:val="001A758B"/>
    <w:rsid w:val="001E24BE"/>
    <w:rsid w:val="002440DB"/>
    <w:rsid w:val="00290615"/>
    <w:rsid w:val="002A2527"/>
    <w:rsid w:val="002B0AF9"/>
    <w:rsid w:val="002C2034"/>
    <w:rsid w:val="002C3347"/>
    <w:rsid w:val="002E1A19"/>
    <w:rsid w:val="00304235"/>
    <w:rsid w:val="00331E15"/>
    <w:rsid w:val="00370612"/>
    <w:rsid w:val="00386366"/>
    <w:rsid w:val="0038651B"/>
    <w:rsid w:val="003976DF"/>
    <w:rsid w:val="003B2207"/>
    <w:rsid w:val="003C1526"/>
    <w:rsid w:val="003C5178"/>
    <w:rsid w:val="00417525"/>
    <w:rsid w:val="004769C5"/>
    <w:rsid w:val="0049473A"/>
    <w:rsid w:val="004A033F"/>
    <w:rsid w:val="004B3E3D"/>
    <w:rsid w:val="004E6AF8"/>
    <w:rsid w:val="004F00B7"/>
    <w:rsid w:val="00513DD6"/>
    <w:rsid w:val="005235BE"/>
    <w:rsid w:val="00547D92"/>
    <w:rsid w:val="005524D6"/>
    <w:rsid w:val="0055615C"/>
    <w:rsid w:val="0058035B"/>
    <w:rsid w:val="00592601"/>
    <w:rsid w:val="00593B45"/>
    <w:rsid w:val="00612FA4"/>
    <w:rsid w:val="0062657B"/>
    <w:rsid w:val="00627C7F"/>
    <w:rsid w:val="00656AC4"/>
    <w:rsid w:val="006E414B"/>
    <w:rsid w:val="00750593"/>
    <w:rsid w:val="00764D4B"/>
    <w:rsid w:val="007761E5"/>
    <w:rsid w:val="00792F03"/>
    <w:rsid w:val="007C3A95"/>
    <w:rsid w:val="007E2EA9"/>
    <w:rsid w:val="008539C8"/>
    <w:rsid w:val="00870F1A"/>
    <w:rsid w:val="00876BA0"/>
    <w:rsid w:val="00876CCC"/>
    <w:rsid w:val="008A01C4"/>
    <w:rsid w:val="008A0FE0"/>
    <w:rsid w:val="00942DBD"/>
    <w:rsid w:val="00946696"/>
    <w:rsid w:val="00974CF4"/>
    <w:rsid w:val="00986D59"/>
    <w:rsid w:val="009872C3"/>
    <w:rsid w:val="00987E3B"/>
    <w:rsid w:val="009A1177"/>
    <w:rsid w:val="009A4DA3"/>
    <w:rsid w:val="009D7631"/>
    <w:rsid w:val="009E31EB"/>
    <w:rsid w:val="009F18C9"/>
    <w:rsid w:val="00A10584"/>
    <w:rsid w:val="00A24B67"/>
    <w:rsid w:val="00A35366"/>
    <w:rsid w:val="00A6038B"/>
    <w:rsid w:val="00A70D2C"/>
    <w:rsid w:val="00B115B0"/>
    <w:rsid w:val="00B5645D"/>
    <w:rsid w:val="00B72051"/>
    <w:rsid w:val="00BD69C2"/>
    <w:rsid w:val="00BE1830"/>
    <w:rsid w:val="00BE20DF"/>
    <w:rsid w:val="00BF3037"/>
    <w:rsid w:val="00C10B1F"/>
    <w:rsid w:val="00C22769"/>
    <w:rsid w:val="00C40884"/>
    <w:rsid w:val="00C840D2"/>
    <w:rsid w:val="00CF177D"/>
    <w:rsid w:val="00D0510D"/>
    <w:rsid w:val="00D42AD4"/>
    <w:rsid w:val="00D50828"/>
    <w:rsid w:val="00D93BE8"/>
    <w:rsid w:val="00E10288"/>
    <w:rsid w:val="00E32A40"/>
    <w:rsid w:val="00E359D8"/>
    <w:rsid w:val="00E42670"/>
    <w:rsid w:val="00E66589"/>
    <w:rsid w:val="00E932C1"/>
    <w:rsid w:val="00E95E5C"/>
    <w:rsid w:val="00E95ED8"/>
    <w:rsid w:val="00ED24B7"/>
    <w:rsid w:val="00FB192F"/>
    <w:rsid w:val="00FC70CF"/>
    <w:rsid w:val="00FD3B47"/>
    <w:rsid w:val="00FD51F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CE0D82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CE0D82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CE0D82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CE0D82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2A2527"/>
    <w:rsid w:val="00745314"/>
    <w:rsid w:val="00792AD9"/>
    <w:rsid w:val="007E2EA9"/>
    <w:rsid w:val="008A601A"/>
    <w:rsid w:val="00912BB8"/>
    <w:rsid w:val="00B115B0"/>
    <w:rsid w:val="00CE0D82"/>
    <w:rsid w:val="00D9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79c3a6ac-3c1c-47c1-b419-e42476b1392a" xsi:nil="true"/>
    <_ip_UnifiedCompliancePolicyProperties xmlns="http://schemas.microsoft.com/sharepoint/v3" xsi:nil="true"/>
    <TaxCatchAll xmlns="7b74c7e6-9985-4024-9acb-b7dfee1d78ad" xsi:nil="true"/>
    <lcf76f155ced4ddcb4097134ff3c332f xmlns="79c3a6ac-3c1c-47c1-b419-e42476b1392a">
      <Terms xmlns="http://schemas.microsoft.com/office/infopath/2007/PartnerControls"/>
    </lcf76f155ced4ddcb4097134ff3c332f>
    <Approval xmlns="79c3a6ac-3c1c-47c1-b419-e42476b1392a">NOT REVIEWED</Approval>
    <WesApproved xmlns="79c3a6ac-3c1c-47c1-b419-e42476b139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83924EE0C944690A00CA2CA2B8654" ma:contentTypeVersion="23" ma:contentTypeDescription="Create a new document." ma:contentTypeScope="" ma:versionID="6b8065a1ffc58f86ea4968ea5fdd3266">
  <xsd:schema xmlns:xsd="http://www.w3.org/2001/XMLSchema" xmlns:xs="http://www.w3.org/2001/XMLSchema" xmlns:p="http://schemas.microsoft.com/office/2006/metadata/properties" xmlns:ns1="http://schemas.microsoft.com/sharepoint/v3" xmlns:ns2="79c3a6ac-3c1c-47c1-b419-e42476b1392a" xmlns:ns3="7b74c7e6-9985-4024-9acb-b7dfee1d78ad" targetNamespace="http://schemas.microsoft.com/office/2006/metadata/properties" ma:root="true" ma:fieldsID="cb9185c15865b91654bf2e37a453a100" ns1:_="" ns2:_="" ns3:_="">
    <xsd:import namespace="http://schemas.microsoft.com/sharepoint/v3"/>
    <xsd:import namespace="79c3a6ac-3c1c-47c1-b419-e42476b1392a"/>
    <xsd:import namespace="7b74c7e6-9985-4024-9acb-b7dfee1d78ad"/>
    <xsd:element name="properties">
      <xsd:complexType>
        <xsd:sequence>
          <xsd:element name="documentManagement">
            <xsd:complexType>
              <xsd:all>
                <xsd:element ref="ns2:Approval" minOccurs="0"/>
                <xsd:element ref="ns2:WesApprov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a6ac-3c1c-47c1-b419-e42476b1392a" elementFormDefault="qualified">
    <xsd:import namespace="http://schemas.microsoft.com/office/2006/documentManagement/types"/>
    <xsd:import namespace="http://schemas.microsoft.com/office/infopath/2007/PartnerControls"/>
    <xsd:element name="Approval" ma:index="3" nillable="true" ma:displayName="Reviewed/Approved" ma:default="NOT REVIEWED" ma:description="Dean approval" ma:format="Dropdown" ma:internalName="Approval">
      <xsd:simpleType>
        <xsd:restriction base="dms:Choice">
          <xsd:enumeration value="APPROVED"/>
          <xsd:enumeration value="NOT REVIEWED"/>
        </xsd:restriction>
      </xsd:simpleType>
    </xsd:element>
    <xsd:element name="WesApproved" ma:index="4" nillable="true" ma:displayName="Wes Approved" ma:format="Dropdown" ma:hidden="true" ma:internalName="WesApproved" ma:readOnly="false">
      <xsd:simpleType>
        <xsd:restriction base="dms:Choice">
          <xsd:enumeration value="Choice 1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00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c7e6-9985-4024-9acb-b7dfee1d7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585548dc-3d15-4eed-987b-cc496b43c8b3}" ma:internalName="TaxCatchAll" ma:readOnly="false" ma:showField="CatchAllData" ma:web="7b74c7e6-9985-4024-9acb-b7dfee1d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81A2C-CD38-464B-AED1-6E164DCF0D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9c3a6ac-3c1c-47c1-b419-e42476b1392a"/>
    <ds:schemaRef ds:uri="7b74c7e6-9985-4024-9acb-b7dfee1d78ad"/>
  </ds:schemaRefs>
</ds:datastoreItem>
</file>

<file path=customXml/itemProps2.xml><?xml version="1.0" encoding="utf-8"?>
<ds:datastoreItem xmlns:ds="http://schemas.openxmlformats.org/officeDocument/2006/customXml" ds:itemID="{EEE57CEC-79CD-4C1A-9C1B-BD5A100DF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4A162-3F5A-46E2-A5EA-3A194527B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c3a6ac-3c1c-47c1-b419-e42476b1392a"/>
    <ds:schemaRef ds:uri="7b74c7e6-9985-4024-9acb-b7dfee1d7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Angelia Reynolds</cp:lastModifiedBy>
  <cp:revision>2</cp:revision>
  <cp:lastPrinted>2014-05-06T12:34:00Z</cp:lastPrinted>
  <dcterms:created xsi:type="dcterms:W3CDTF">2025-06-02T20:01:00Z</dcterms:created>
  <dcterms:modified xsi:type="dcterms:W3CDTF">2025-06-02T20:01:00Z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0x01010080283924EE0C944690A00CA2CA2B8654</vt:lpwstr>
  </property>
</Properties>
</file>